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67FE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inherit" w:eastAsia="굴림" w:hAnsi="inherit" w:cs="Arial"/>
          <w:b/>
          <w:bCs/>
          <w:color w:val="FF65A8"/>
          <w:kern w:val="0"/>
          <w:sz w:val="45"/>
          <w:szCs w:val="45"/>
          <w:bdr w:val="none" w:sz="0" w:space="0" w:color="auto" w:frame="1"/>
        </w:rPr>
        <w:t>인공지능의</w:t>
      </w:r>
      <w:r w:rsidRPr="00824C39">
        <w:rPr>
          <w:rFonts w:ascii="inherit" w:eastAsia="굴림" w:hAnsi="inherit" w:cs="Arial"/>
          <w:b/>
          <w:bCs/>
          <w:color w:val="FF65A8"/>
          <w:kern w:val="0"/>
          <w:sz w:val="45"/>
          <w:szCs w:val="45"/>
          <w:bdr w:val="none" w:sz="0" w:space="0" w:color="auto" w:frame="1"/>
        </w:rPr>
        <w:t>4</w:t>
      </w:r>
      <w:r w:rsidRPr="00824C39">
        <w:rPr>
          <w:rFonts w:ascii="inherit" w:eastAsia="굴림" w:hAnsi="inherit" w:cs="Arial"/>
          <w:b/>
          <w:bCs/>
          <w:color w:val="FF65A8"/>
          <w:kern w:val="0"/>
          <w:sz w:val="45"/>
          <w:szCs w:val="45"/>
          <w:bdr w:val="none" w:sz="0" w:space="0" w:color="auto" w:frame="1"/>
        </w:rPr>
        <w:t>단계</w:t>
      </w:r>
    </w:p>
    <w:p w14:paraId="1CB046E1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9C9C9C"/>
          <w:kern w:val="0"/>
          <w:sz w:val="27"/>
          <w:szCs w:val="27"/>
        </w:rPr>
      </w:pPr>
      <w:r w:rsidRPr="00824C39">
        <w:rPr>
          <w:rFonts w:ascii="Arial" w:eastAsia="굴림" w:hAnsi="Arial" w:cs="Arial"/>
          <w:color w:val="9C9C9C"/>
          <w:kern w:val="0"/>
          <w:sz w:val="27"/>
          <w:szCs w:val="27"/>
        </w:rPr>
        <w:pict w14:anchorId="246E7AB6">
          <v:rect id="_x0000_i1025" style="width:0;height:2.25pt" o:hrstd="t" o:hr="t" fillcolor="#a0a0a0" stroked="f"/>
        </w:pict>
      </w:r>
    </w:p>
    <w:tbl>
      <w:tblPr>
        <w:tblW w:w="3721" w:type="dxa"/>
        <w:tblCellSpacing w:w="15" w:type="dxa"/>
        <w:tblBorders>
          <w:top w:val="single" w:sz="6" w:space="0" w:color="D2D2D2"/>
          <w:left w:val="single" w:sz="6" w:space="0" w:color="D2D2D2"/>
          <w:bottom w:val="single" w:sz="2" w:space="0" w:color="D2D2D2"/>
          <w:right w:val="single" w:sz="2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2529"/>
      </w:tblGrid>
      <w:tr w:rsidR="00824C39" w:rsidRPr="00824C39" w14:paraId="386106A4" w14:textId="77777777" w:rsidTr="00824C39">
        <w:trPr>
          <w:trHeight w:val="645"/>
          <w:tblCellSpacing w:w="15" w:type="dxa"/>
        </w:trPr>
        <w:tc>
          <w:tcPr>
            <w:tcW w:w="1174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9BE3C8" w14:textId="77777777" w:rsidR="00824C39" w:rsidRPr="00824C39" w:rsidRDefault="00824C39" w:rsidP="00824C39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824C39">
              <w:rPr>
                <w:rFonts w:ascii="Arial" w:eastAsia="굴림" w:hAnsi="Arial" w:cs="Arial"/>
                <w:kern w:val="0"/>
                <w:sz w:val="23"/>
                <w:szCs w:val="23"/>
                <w:bdr w:val="none" w:sz="0" w:space="0" w:color="auto" w:frame="1"/>
              </w:rPr>
              <w:t>1</w:t>
            </w:r>
            <w:r w:rsidRPr="00824C39">
              <w:rPr>
                <w:rFonts w:ascii="Arial" w:eastAsia="굴림" w:hAnsi="Arial" w:cs="Arial"/>
                <w:kern w:val="0"/>
                <w:sz w:val="23"/>
                <w:szCs w:val="23"/>
                <w:bdr w:val="none" w:sz="0" w:space="0" w:color="auto" w:frame="1"/>
              </w:rPr>
              <w:t>단계</w:t>
            </w:r>
          </w:p>
        </w:tc>
        <w:tc>
          <w:tcPr>
            <w:tcW w:w="2533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7E326B" w14:textId="77777777" w:rsidR="00824C39" w:rsidRPr="00824C39" w:rsidRDefault="00824C39" w:rsidP="00824C39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824C39">
              <w:rPr>
                <w:rFonts w:ascii="Arial" w:eastAsia="굴림" w:hAnsi="Arial" w:cs="Arial"/>
                <w:kern w:val="0"/>
                <w:sz w:val="23"/>
                <w:szCs w:val="23"/>
                <w:bdr w:val="none" w:sz="0" w:space="0" w:color="auto" w:frame="1"/>
              </w:rPr>
              <w:t>단순제어프로그램</w:t>
            </w:r>
          </w:p>
        </w:tc>
      </w:tr>
      <w:tr w:rsidR="00824C39" w:rsidRPr="00824C39" w14:paraId="38DD4ABB" w14:textId="77777777" w:rsidTr="00824C39">
        <w:trPr>
          <w:trHeight w:val="645"/>
          <w:tblCellSpacing w:w="15" w:type="dxa"/>
        </w:trPr>
        <w:tc>
          <w:tcPr>
            <w:tcW w:w="1174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489E43" w14:textId="77777777" w:rsidR="00824C39" w:rsidRPr="00824C39" w:rsidRDefault="00824C39" w:rsidP="00824C39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824C39">
              <w:rPr>
                <w:rFonts w:ascii="Arial" w:eastAsia="굴림" w:hAnsi="Arial" w:cs="Arial"/>
                <w:kern w:val="0"/>
                <w:sz w:val="23"/>
                <w:szCs w:val="23"/>
                <w:bdr w:val="none" w:sz="0" w:space="0" w:color="auto" w:frame="1"/>
              </w:rPr>
              <w:t>2</w:t>
            </w:r>
            <w:r w:rsidRPr="00824C39">
              <w:rPr>
                <w:rFonts w:ascii="Arial" w:eastAsia="굴림" w:hAnsi="Arial" w:cs="Arial"/>
                <w:kern w:val="0"/>
                <w:sz w:val="23"/>
                <w:szCs w:val="23"/>
                <w:bdr w:val="none" w:sz="0" w:space="0" w:color="auto" w:frame="1"/>
              </w:rPr>
              <w:t>단계</w:t>
            </w:r>
          </w:p>
        </w:tc>
        <w:tc>
          <w:tcPr>
            <w:tcW w:w="2533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EC64A0" w14:textId="77777777" w:rsidR="00824C39" w:rsidRPr="00824C39" w:rsidRDefault="00824C39" w:rsidP="00824C39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proofErr w:type="spellStart"/>
            <w:r w:rsidRPr="00824C39">
              <w:rPr>
                <w:rFonts w:ascii="Arial" w:eastAsia="굴림" w:hAnsi="Arial" w:cs="Arial"/>
                <w:kern w:val="0"/>
                <w:sz w:val="23"/>
                <w:szCs w:val="23"/>
                <w:bdr w:val="none" w:sz="0" w:space="0" w:color="auto" w:frame="1"/>
              </w:rPr>
              <w:t>고전적인인공지능</w:t>
            </w:r>
            <w:proofErr w:type="spellEnd"/>
          </w:p>
        </w:tc>
      </w:tr>
      <w:tr w:rsidR="00824C39" w:rsidRPr="00824C39" w14:paraId="389E5982" w14:textId="77777777" w:rsidTr="00824C39">
        <w:trPr>
          <w:trHeight w:val="323"/>
          <w:tblCellSpacing w:w="15" w:type="dxa"/>
        </w:trPr>
        <w:tc>
          <w:tcPr>
            <w:tcW w:w="1174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88C466" w14:textId="77777777" w:rsidR="00824C39" w:rsidRPr="00824C39" w:rsidRDefault="00824C39" w:rsidP="00824C39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824C39">
              <w:rPr>
                <w:rFonts w:ascii="Arial" w:eastAsia="굴림" w:hAnsi="Arial" w:cs="Arial"/>
                <w:kern w:val="0"/>
                <w:sz w:val="23"/>
                <w:szCs w:val="23"/>
                <w:bdr w:val="none" w:sz="0" w:space="0" w:color="auto" w:frame="1"/>
              </w:rPr>
              <w:t>3</w:t>
            </w:r>
            <w:r w:rsidRPr="00824C39">
              <w:rPr>
                <w:rFonts w:ascii="Arial" w:eastAsia="굴림" w:hAnsi="Arial" w:cs="Arial"/>
                <w:kern w:val="0"/>
                <w:sz w:val="23"/>
                <w:szCs w:val="23"/>
                <w:bdr w:val="none" w:sz="0" w:space="0" w:color="auto" w:frame="1"/>
              </w:rPr>
              <w:t>단계</w:t>
            </w:r>
          </w:p>
        </w:tc>
        <w:tc>
          <w:tcPr>
            <w:tcW w:w="2533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E33613" w14:textId="77777777" w:rsidR="00824C39" w:rsidRPr="00824C39" w:rsidRDefault="00824C39" w:rsidP="00824C39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824C39">
              <w:rPr>
                <w:rFonts w:ascii="Arial" w:eastAsia="굴림" w:hAnsi="Arial" w:cs="Arial"/>
                <w:kern w:val="0"/>
                <w:sz w:val="23"/>
                <w:szCs w:val="23"/>
                <w:bdr w:val="none" w:sz="0" w:space="0" w:color="auto" w:frame="1"/>
              </w:rPr>
              <w:t>기계학습</w:t>
            </w:r>
          </w:p>
        </w:tc>
      </w:tr>
      <w:tr w:rsidR="00824C39" w:rsidRPr="00824C39" w14:paraId="16D3E70A" w14:textId="77777777" w:rsidTr="00824C39">
        <w:trPr>
          <w:trHeight w:val="323"/>
          <w:tblCellSpacing w:w="15" w:type="dxa"/>
        </w:trPr>
        <w:tc>
          <w:tcPr>
            <w:tcW w:w="1174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DCAB91" w14:textId="77777777" w:rsidR="00824C39" w:rsidRPr="00824C39" w:rsidRDefault="00824C39" w:rsidP="00824C39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824C39">
              <w:rPr>
                <w:rFonts w:ascii="Arial" w:eastAsia="굴림" w:hAnsi="Arial" w:cs="Arial"/>
                <w:kern w:val="0"/>
                <w:sz w:val="23"/>
                <w:szCs w:val="23"/>
                <w:bdr w:val="none" w:sz="0" w:space="0" w:color="auto" w:frame="1"/>
              </w:rPr>
              <w:t>4</w:t>
            </w:r>
            <w:r w:rsidRPr="00824C39">
              <w:rPr>
                <w:rFonts w:ascii="Arial" w:eastAsia="굴림" w:hAnsi="Arial" w:cs="Arial"/>
                <w:kern w:val="0"/>
                <w:sz w:val="23"/>
                <w:szCs w:val="23"/>
                <w:bdr w:val="none" w:sz="0" w:space="0" w:color="auto" w:frame="1"/>
              </w:rPr>
              <w:t>단계</w:t>
            </w:r>
          </w:p>
        </w:tc>
        <w:tc>
          <w:tcPr>
            <w:tcW w:w="2533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AE9D44" w14:textId="77777777" w:rsidR="00824C39" w:rsidRPr="00824C39" w:rsidRDefault="00824C39" w:rsidP="00824C39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824C39">
              <w:rPr>
                <w:rFonts w:ascii="Arial" w:eastAsia="굴림" w:hAnsi="Arial" w:cs="Arial"/>
                <w:kern w:val="0"/>
                <w:sz w:val="23"/>
                <w:szCs w:val="23"/>
                <w:bdr w:val="none" w:sz="0" w:space="0" w:color="auto" w:frame="1"/>
              </w:rPr>
              <w:t>딥러닝</w:t>
            </w:r>
          </w:p>
        </w:tc>
      </w:tr>
    </w:tbl>
    <w:p w14:paraId="5A5319FC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​</w:t>
      </w:r>
    </w:p>
    <w:p w14:paraId="4118D0F5" w14:textId="376EAC9D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인공지능의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4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단계를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좀더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자세하게</w:t>
      </w:r>
    </w:p>
    <w:p w14:paraId="70151CDE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알아보면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다음과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같습니다</w:t>
      </w:r>
    </w:p>
    <w:p w14:paraId="750176FE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​</w:t>
      </w:r>
    </w:p>
    <w:tbl>
      <w:tblPr>
        <w:tblW w:w="3322" w:type="dxa"/>
        <w:tblCellSpacing w:w="15" w:type="dxa"/>
        <w:tblBorders>
          <w:top w:val="single" w:sz="6" w:space="0" w:color="D2D2D2"/>
          <w:left w:val="single" w:sz="6" w:space="0" w:color="D2D2D2"/>
          <w:bottom w:val="single" w:sz="2" w:space="0" w:color="D2D2D2"/>
          <w:right w:val="single" w:sz="2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2205"/>
      </w:tblGrid>
      <w:tr w:rsidR="00824C39" w:rsidRPr="00824C39" w14:paraId="77C7BA3E" w14:textId="77777777" w:rsidTr="00824C39">
        <w:trPr>
          <w:trHeight w:val="645"/>
          <w:tblCellSpacing w:w="15" w:type="dxa"/>
        </w:trPr>
        <w:tc>
          <w:tcPr>
            <w:tcW w:w="1273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3EE256" w14:textId="77777777" w:rsidR="00824C39" w:rsidRPr="00824C39" w:rsidRDefault="00824C39" w:rsidP="00824C39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824C39">
              <w:rPr>
                <w:rFonts w:ascii="Arial" w:eastAsia="굴림" w:hAnsi="Arial" w:cs="Arial"/>
                <w:kern w:val="0"/>
                <w:sz w:val="23"/>
                <w:szCs w:val="23"/>
                <w:bdr w:val="none" w:sz="0" w:space="0" w:color="auto" w:frame="1"/>
              </w:rPr>
              <w:t>1</w:t>
            </w:r>
            <w:r w:rsidRPr="00824C39">
              <w:rPr>
                <w:rFonts w:ascii="Arial" w:eastAsia="굴림" w:hAnsi="Arial" w:cs="Arial"/>
                <w:kern w:val="0"/>
                <w:sz w:val="23"/>
                <w:szCs w:val="23"/>
                <w:bdr w:val="none" w:sz="0" w:space="0" w:color="auto" w:frame="1"/>
              </w:rPr>
              <w:t>단계</w:t>
            </w:r>
          </w:p>
        </w:tc>
        <w:tc>
          <w:tcPr>
            <w:tcW w:w="2034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7DE505" w14:textId="77777777" w:rsidR="00824C39" w:rsidRPr="00824C39" w:rsidRDefault="00824C39" w:rsidP="00824C39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824C39">
              <w:rPr>
                <w:rFonts w:ascii="Arial" w:eastAsia="굴림" w:hAnsi="Arial" w:cs="Arial"/>
                <w:kern w:val="0"/>
                <w:sz w:val="23"/>
                <w:szCs w:val="23"/>
                <w:bdr w:val="none" w:sz="0" w:space="0" w:color="auto" w:frame="1"/>
              </w:rPr>
              <w:t>단순제어프로그램</w:t>
            </w:r>
          </w:p>
        </w:tc>
      </w:tr>
    </w:tbl>
    <w:p w14:paraId="4440DD07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1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단계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인공지능으로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주로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가전제품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개발에</w:t>
      </w:r>
    </w:p>
    <w:p w14:paraId="076C1CCE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proofErr w:type="spellStart"/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적용되어있는</w:t>
      </w:r>
      <w:proofErr w:type="spellEnd"/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인공지능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에어컨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청소기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,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전기밥솥</w:t>
      </w:r>
    </w:p>
    <w:p w14:paraId="5999B458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등이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있는데요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. 1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단계인공지능의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경우</w:t>
      </w:r>
    </w:p>
    <w:p w14:paraId="78A885EE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사용자가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버튼을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누르면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그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버튼에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해당하는</w:t>
      </w:r>
    </w:p>
    <w:p w14:paraId="7427063A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기능만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수행할수</w:t>
      </w:r>
      <w:proofErr w:type="spellEnd"/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있습니다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.</w:t>
      </w:r>
    </w:p>
    <w:tbl>
      <w:tblPr>
        <w:tblW w:w="3322" w:type="dxa"/>
        <w:tblCellSpacing w:w="15" w:type="dxa"/>
        <w:tblBorders>
          <w:top w:val="single" w:sz="6" w:space="0" w:color="D2D2D2"/>
          <w:left w:val="single" w:sz="6" w:space="0" w:color="D2D2D2"/>
          <w:bottom w:val="single" w:sz="2" w:space="0" w:color="D2D2D2"/>
          <w:right w:val="single" w:sz="2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2205"/>
      </w:tblGrid>
      <w:tr w:rsidR="00824C39" w:rsidRPr="00824C39" w14:paraId="45B60262" w14:textId="77777777" w:rsidTr="00824C39">
        <w:trPr>
          <w:trHeight w:val="645"/>
          <w:tblCellSpacing w:w="15" w:type="dxa"/>
        </w:trPr>
        <w:tc>
          <w:tcPr>
            <w:tcW w:w="1273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26C833" w14:textId="77777777" w:rsidR="00824C39" w:rsidRPr="00824C39" w:rsidRDefault="00824C39" w:rsidP="00824C39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824C39">
              <w:rPr>
                <w:rFonts w:ascii="Arial" w:eastAsia="굴림" w:hAnsi="Arial" w:cs="Arial"/>
                <w:kern w:val="0"/>
                <w:sz w:val="23"/>
                <w:szCs w:val="23"/>
                <w:bdr w:val="none" w:sz="0" w:space="0" w:color="auto" w:frame="1"/>
              </w:rPr>
              <w:t>2</w:t>
            </w:r>
            <w:r w:rsidRPr="00824C39">
              <w:rPr>
                <w:rFonts w:ascii="Arial" w:eastAsia="굴림" w:hAnsi="Arial" w:cs="Arial"/>
                <w:kern w:val="0"/>
                <w:sz w:val="23"/>
                <w:szCs w:val="23"/>
                <w:bdr w:val="none" w:sz="0" w:space="0" w:color="auto" w:frame="1"/>
              </w:rPr>
              <w:t>단계</w:t>
            </w:r>
          </w:p>
        </w:tc>
        <w:tc>
          <w:tcPr>
            <w:tcW w:w="2034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DAFA03" w14:textId="77777777" w:rsidR="00824C39" w:rsidRPr="00824C39" w:rsidRDefault="00824C39" w:rsidP="00824C39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proofErr w:type="spellStart"/>
            <w:r w:rsidRPr="00824C39">
              <w:rPr>
                <w:rFonts w:ascii="Arial" w:eastAsia="굴림" w:hAnsi="Arial" w:cs="Arial"/>
                <w:kern w:val="0"/>
                <w:sz w:val="23"/>
                <w:szCs w:val="23"/>
                <w:bdr w:val="none" w:sz="0" w:space="0" w:color="auto" w:frame="1"/>
              </w:rPr>
              <w:t>고전적인인공지능</w:t>
            </w:r>
            <w:proofErr w:type="spellEnd"/>
          </w:p>
        </w:tc>
      </w:tr>
    </w:tbl>
    <w:p w14:paraId="72863367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2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단계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인공지능은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입력된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정보를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탐색하고</w:t>
      </w:r>
    </w:p>
    <w:p w14:paraId="216EF367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추론해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적절한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판단을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내리는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것을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말하는데요</w:t>
      </w:r>
    </w:p>
    <w:p w14:paraId="387C68FF" w14:textId="2BE0CC1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1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단계보다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더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다양한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정보를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입력할수</w:t>
      </w:r>
      <w:proofErr w:type="spellEnd"/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있고</w:t>
      </w:r>
    </w:p>
    <w:p w14:paraId="17D4C96B" w14:textId="6A026C03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이렇게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입력된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정보로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판단하고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결과를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낼수</w:t>
      </w:r>
      <w:proofErr w:type="spellEnd"/>
    </w:p>
    <w:p w14:paraId="593FCBFC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있지만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판단을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위한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정보들은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proofErr w:type="gramStart"/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일일히</w:t>
      </w:r>
      <w:proofErr w:type="spellEnd"/>
      <w:proofErr w:type="gramEnd"/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입력을</w:t>
      </w:r>
    </w:p>
    <w:p w14:paraId="7F8172A3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proofErr w:type="spellStart"/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해야합니다</w:t>
      </w:r>
      <w:proofErr w:type="spellEnd"/>
    </w:p>
    <w:p w14:paraId="2417CD3B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2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단계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지능으로는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로봇청소기나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고전게임</w:t>
      </w:r>
    </w:p>
    <w:p w14:paraId="40290735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proofErr w:type="spellStart"/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프로그램등이</w:t>
      </w:r>
      <w:proofErr w:type="spellEnd"/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있습니다</w:t>
      </w:r>
    </w:p>
    <w:tbl>
      <w:tblPr>
        <w:tblW w:w="3322" w:type="dxa"/>
        <w:tblCellSpacing w:w="15" w:type="dxa"/>
        <w:tblBorders>
          <w:top w:val="single" w:sz="6" w:space="0" w:color="D2D2D2"/>
          <w:left w:val="single" w:sz="6" w:space="0" w:color="D2D2D2"/>
          <w:bottom w:val="single" w:sz="2" w:space="0" w:color="D2D2D2"/>
          <w:right w:val="single" w:sz="2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2025"/>
      </w:tblGrid>
      <w:tr w:rsidR="00824C39" w:rsidRPr="00824C39" w14:paraId="58312013" w14:textId="77777777" w:rsidTr="00824C39">
        <w:trPr>
          <w:trHeight w:val="645"/>
          <w:tblCellSpacing w:w="15" w:type="dxa"/>
        </w:trPr>
        <w:tc>
          <w:tcPr>
            <w:tcW w:w="1273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064DA1" w14:textId="77777777" w:rsidR="00824C39" w:rsidRPr="00824C39" w:rsidRDefault="00824C39" w:rsidP="00824C39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824C39">
              <w:rPr>
                <w:rFonts w:ascii="Arial" w:eastAsia="굴림" w:hAnsi="Arial" w:cs="Arial"/>
                <w:kern w:val="0"/>
                <w:sz w:val="23"/>
                <w:szCs w:val="23"/>
                <w:bdr w:val="none" w:sz="0" w:space="0" w:color="auto" w:frame="1"/>
              </w:rPr>
              <w:t>3</w:t>
            </w:r>
            <w:r w:rsidRPr="00824C39">
              <w:rPr>
                <w:rFonts w:ascii="Arial" w:eastAsia="굴림" w:hAnsi="Arial" w:cs="Arial"/>
                <w:kern w:val="0"/>
                <w:sz w:val="23"/>
                <w:szCs w:val="23"/>
                <w:bdr w:val="none" w:sz="0" w:space="0" w:color="auto" w:frame="1"/>
              </w:rPr>
              <w:t>단계</w:t>
            </w:r>
          </w:p>
        </w:tc>
        <w:tc>
          <w:tcPr>
            <w:tcW w:w="2034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DCD701" w14:textId="77777777" w:rsidR="00824C39" w:rsidRPr="00824C39" w:rsidRDefault="00824C39" w:rsidP="00824C39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824C39">
              <w:rPr>
                <w:rFonts w:ascii="Arial" w:eastAsia="굴림" w:hAnsi="Arial" w:cs="Arial"/>
                <w:kern w:val="0"/>
                <w:sz w:val="23"/>
                <w:szCs w:val="23"/>
                <w:bdr w:val="none" w:sz="0" w:space="0" w:color="auto" w:frame="1"/>
              </w:rPr>
              <w:t>기계학습</w:t>
            </w:r>
          </w:p>
        </w:tc>
      </w:tr>
    </w:tbl>
    <w:p w14:paraId="6FA84E9E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3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단계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인공지능은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입력해준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정보를</w:t>
      </w:r>
    </w:p>
    <w:p w14:paraId="26DCFBCF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통해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규칙과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지식을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스스로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학습하고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다양한</w:t>
      </w:r>
    </w:p>
    <w:p w14:paraId="06B50A25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판단을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내릴수</w:t>
      </w:r>
      <w:proofErr w:type="spellEnd"/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있는데요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.</w:t>
      </w:r>
    </w:p>
    <w:p w14:paraId="6A52EE07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입력해준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정보를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통해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학습하기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때문에</w:t>
      </w:r>
    </w:p>
    <w:p w14:paraId="0A82726A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기계학습이라고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부른답니다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.</w:t>
      </w:r>
    </w:p>
    <w:p w14:paraId="496C0740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​</w:t>
      </w:r>
    </w:p>
    <w:p w14:paraId="505F0BAC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lastRenderedPageBreak/>
        <w:t>목소리에서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특정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단어를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구별하여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듣고</w:t>
      </w:r>
    </w:p>
    <w:p w14:paraId="694FB520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결과를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내놓는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proofErr w:type="gramStart"/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음성검색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,</w:t>
      </w:r>
      <w:proofErr w:type="gramEnd"/>
    </w:p>
    <w:p w14:paraId="31E47F31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다양한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모양과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필체의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문자를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구별하는</w:t>
      </w:r>
    </w:p>
    <w:p w14:paraId="25F04A3A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문자인식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시스템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등이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3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단계에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해당됩니다</w:t>
      </w:r>
    </w:p>
    <w:tbl>
      <w:tblPr>
        <w:tblW w:w="3322" w:type="dxa"/>
        <w:tblCellSpacing w:w="15" w:type="dxa"/>
        <w:tblBorders>
          <w:top w:val="single" w:sz="6" w:space="0" w:color="D2D2D2"/>
          <w:left w:val="single" w:sz="6" w:space="0" w:color="D2D2D2"/>
          <w:bottom w:val="single" w:sz="2" w:space="0" w:color="D2D2D2"/>
          <w:right w:val="single" w:sz="2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2021"/>
      </w:tblGrid>
      <w:tr w:rsidR="00824C39" w:rsidRPr="00824C39" w14:paraId="7EBB769D" w14:textId="77777777" w:rsidTr="00824C39">
        <w:trPr>
          <w:trHeight w:val="645"/>
          <w:tblCellSpacing w:w="15" w:type="dxa"/>
        </w:trPr>
        <w:tc>
          <w:tcPr>
            <w:tcW w:w="1273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5C5B3B" w14:textId="77777777" w:rsidR="00824C39" w:rsidRPr="00824C39" w:rsidRDefault="00824C39" w:rsidP="00824C39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824C39">
              <w:rPr>
                <w:rFonts w:ascii="Arial" w:eastAsia="굴림" w:hAnsi="Arial" w:cs="Arial"/>
                <w:kern w:val="0"/>
                <w:sz w:val="23"/>
                <w:szCs w:val="23"/>
                <w:bdr w:val="none" w:sz="0" w:space="0" w:color="auto" w:frame="1"/>
              </w:rPr>
              <w:t>4</w:t>
            </w:r>
            <w:r w:rsidRPr="00824C39">
              <w:rPr>
                <w:rFonts w:ascii="Arial" w:eastAsia="굴림" w:hAnsi="Arial" w:cs="Arial"/>
                <w:kern w:val="0"/>
                <w:sz w:val="23"/>
                <w:szCs w:val="23"/>
                <w:bdr w:val="none" w:sz="0" w:space="0" w:color="auto" w:frame="1"/>
              </w:rPr>
              <w:t>단계</w:t>
            </w:r>
          </w:p>
        </w:tc>
        <w:tc>
          <w:tcPr>
            <w:tcW w:w="2034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2496D7" w14:textId="77777777" w:rsidR="00824C39" w:rsidRPr="00824C39" w:rsidRDefault="00824C39" w:rsidP="00824C39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824C39">
              <w:rPr>
                <w:rFonts w:ascii="Arial" w:eastAsia="굴림" w:hAnsi="Arial" w:cs="Arial"/>
                <w:kern w:val="0"/>
                <w:sz w:val="23"/>
                <w:szCs w:val="23"/>
                <w:bdr w:val="none" w:sz="0" w:space="0" w:color="auto" w:frame="1"/>
              </w:rPr>
              <w:t>딥러닝</w:t>
            </w:r>
          </w:p>
        </w:tc>
      </w:tr>
    </w:tbl>
    <w:p w14:paraId="78C2744B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4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단계의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인공지능은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인간이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스스로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정보를</w:t>
      </w:r>
    </w:p>
    <w:p w14:paraId="56F46CD6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입력해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proofErr w:type="gramStart"/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주지않아도</w:t>
      </w:r>
      <w:proofErr w:type="spellEnd"/>
      <w:proofErr w:type="gramEnd"/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수많은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정보속에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담긴</w:t>
      </w:r>
    </w:p>
    <w:p w14:paraId="7A0036DD" w14:textId="79F6B13D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내용을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스스로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학습하고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스스로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판단할수</w:t>
      </w:r>
      <w:proofErr w:type="spellEnd"/>
    </w:p>
    <w:p w14:paraId="7545B66A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있습니다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. </w:t>
      </w:r>
      <w:proofErr w:type="spellStart"/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이세돌과</w:t>
      </w:r>
      <w:proofErr w:type="spellEnd"/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바둑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대결을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벌인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알파고의</w:t>
      </w:r>
    </w:p>
    <w:p w14:paraId="0E7403B6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경우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딥러닝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기술에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기반한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프로그램입니다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.</w:t>
      </w:r>
    </w:p>
    <w:p w14:paraId="13BF12B2" w14:textId="77777777" w:rsidR="00824C39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9C9C9C"/>
          <w:kern w:val="0"/>
          <w:sz w:val="2"/>
          <w:szCs w:val="2"/>
        </w:rPr>
      </w:pP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이러한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4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단계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인공지능은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인간의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사고방식이라</w:t>
      </w:r>
    </w:p>
    <w:p w14:paraId="7E9C9691" w14:textId="07FA5E8F" w:rsidR="003C5B84" w:rsidRPr="00824C39" w:rsidRDefault="00824C39" w:rsidP="00824C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굴림" w:hint="eastAsia"/>
          <w:kern w:val="0"/>
          <w:sz w:val="23"/>
          <w:szCs w:val="23"/>
          <w:bdr w:val="none" w:sz="0" w:space="0" w:color="auto" w:frame="1"/>
        </w:rPr>
      </w:pPr>
      <w:proofErr w:type="spellStart"/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할수</w:t>
      </w:r>
      <w:proofErr w:type="spellEnd"/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824C39">
        <w:rPr>
          <w:rFonts w:ascii="Arial" w:eastAsia="굴림" w:hAnsi="Arial" w:cs="Arial"/>
          <w:color w:val="9C9C9C"/>
          <w:kern w:val="0"/>
          <w:sz w:val="23"/>
          <w:szCs w:val="23"/>
          <w:bdr w:val="none" w:sz="0" w:space="0" w:color="auto" w:frame="1"/>
        </w:rPr>
        <w:t>있습니다</w:t>
      </w:r>
    </w:p>
    <w:sectPr w:rsidR="003C5B84" w:rsidRPr="00824C3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39"/>
    <w:rsid w:val="00282AAD"/>
    <w:rsid w:val="002C0212"/>
    <w:rsid w:val="003C5B84"/>
    <w:rsid w:val="0082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398B"/>
  <w15:chartTrackingRefBased/>
  <w15:docId w15:val="{DCC01533-557B-4B3F-A3C2-E5A92870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824C3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">
    <w:name w:val="se-fs-"/>
    <w:basedOn w:val="a0"/>
    <w:rsid w:val="00824C39"/>
  </w:style>
  <w:style w:type="paragraph" w:styleId="a3">
    <w:name w:val="Normal (Web)"/>
    <w:basedOn w:val="a"/>
    <w:uiPriority w:val="99"/>
    <w:semiHidden/>
    <w:unhideWhenUsed/>
    <w:rsid w:val="00824C3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24C39"/>
    <w:rPr>
      <w:b/>
      <w:bCs/>
    </w:rPr>
  </w:style>
  <w:style w:type="character" w:styleId="a5">
    <w:name w:val="Hyperlink"/>
    <w:basedOn w:val="a0"/>
    <w:uiPriority w:val="99"/>
    <w:semiHidden/>
    <w:unhideWhenUsed/>
    <w:rsid w:val="00824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015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4321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798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55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34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82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7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62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1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1311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375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9225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8785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26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2114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7442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1972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730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5521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TH8367</dc:creator>
  <cp:keywords/>
  <dc:description/>
  <cp:lastModifiedBy>TH8367</cp:lastModifiedBy>
  <cp:revision>1</cp:revision>
  <dcterms:created xsi:type="dcterms:W3CDTF">2022-03-10T15:32:00Z</dcterms:created>
  <dcterms:modified xsi:type="dcterms:W3CDTF">2022-03-10T15:32:00Z</dcterms:modified>
</cp:coreProperties>
</file>